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62494277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F77607">
        <w:t xml:space="preserve"> del 2020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77777777" w:rsidR="00C711BA" w:rsidRDefault="00C711BA" w:rsidP="00A075B8">
      <w:pPr>
        <w:jc w:val="center"/>
        <w:rPr>
          <w:b/>
        </w:rPr>
      </w:pPr>
    </w:p>
    <w:p w14:paraId="7F34687F" w14:textId="28C0BB19" w:rsidR="00A075B8" w:rsidRDefault="00A17616" w:rsidP="00A075B8">
      <w:pPr>
        <w:jc w:val="center"/>
      </w:pPr>
      <w:r>
        <w:rPr>
          <w:b/>
        </w:rPr>
        <w:t>Servicios y Tramites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70226DC0" w:rsidR="00C711BA" w:rsidRPr="00C711BA" w:rsidRDefault="00A17616" w:rsidP="00C711BA">
      <w:pPr>
        <w:jc w:val="center"/>
        <w:rPr>
          <w:bCs/>
        </w:rPr>
      </w:pPr>
      <w:r>
        <w:rPr>
          <w:bCs/>
        </w:rPr>
        <w:t xml:space="preserve">En </w:t>
      </w:r>
      <w:r w:rsidR="0049132A">
        <w:rPr>
          <w:bCs/>
        </w:rPr>
        <w:t>Radio Coahuila</w:t>
      </w:r>
      <w:r w:rsidR="005F6557">
        <w:rPr>
          <w:bCs/>
        </w:rPr>
        <w:t xml:space="preserve"> no</w:t>
      </w:r>
      <w:r>
        <w:rPr>
          <w:bCs/>
        </w:rPr>
        <w:t xml:space="preserve"> se realizan tramites ni servicios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E918" w14:textId="77777777" w:rsidR="00BC0EDE" w:rsidRDefault="00BC0EDE" w:rsidP="006750FE">
      <w:r>
        <w:separator/>
      </w:r>
    </w:p>
  </w:endnote>
  <w:endnote w:type="continuationSeparator" w:id="0">
    <w:p w14:paraId="372A11C5" w14:textId="77777777" w:rsidR="00BC0EDE" w:rsidRDefault="00BC0EDE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BC0ED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BC0ED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BC0ED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BC0ED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BC0EDE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AF204A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8C49" w14:textId="77777777" w:rsidR="00BC0EDE" w:rsidRDefault="00BC0EDE" w:rsidP="006750FE">
      <w:r>
        <w:separator/>
      </w:r>
    </w:p>
  </w:footnote>
  <w:footnote w:type="continuationSeparator" w:id="0">
    <w:p w14:paraId="516EF362" w14:textId="77777777" w:rsidR="00BC0EDE" w:rsidRDefault="00BC0EDE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4F9DE945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</w:t>
                          </w:r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4F9DE945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proofErr w:type="gramStart"/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1040F"/>
    <w:rsid w:val="00431BC3"/>
    <w:rsid w:val="00447315"/>
    <w:rsid w:val="0047378E"/>
    <w:rsid w:val="0049132A"/>
    <w:rsid w:val="004C4068"/>
    <w:rsid w:val="005107BF"/>
    <w:rsid w:val="00540F6B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17616"/>
    <w:rsid w:val="00A211F7"/>
    <w:rsid w:val="00A32D92"/>
    <w:rsid w:val="00A6217A"/>
    <w:rsid w:val="00A74F07"/>
    <w:rsid w:val="00A923A0"/>
    <w:rsid w:val="00A96FBC"/>
    <w:rsid w:val="00AA4554"/>
    <w:rsid w:val="00AC4FA6"/>
    <w:rsid w:val="00AF204A"/>
    <w:rsid w:val="00B51591"/>
    <w:rsid w:val="00B542C5"/>
    <w:rsid w:val="00B7734D"/>
    <w:rsid w:val="00BC0EDE"/>
    <w:rsid w:val="00BE65CC"/>
    <w:rsid w:val="00C008E2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F16034"/>
    <w:rsid w:val="00F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2021-09-28T17:57:00Z</dcterms:created>
  <dcterms:modified xsi:type="dcterms:W3CDTF">2021-09-28T17:57:00Z</dcterms:modified>
</cp:coreProperties>
</file>